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55CD" w14:textId="77777777" w:rsidR="00707D03" w:rsidRPr="00707D03" w:rsidRDefault="00707D03" w:rsidP="00707D03">
      <w:pPr>
        <w:jc w:val="right"/>
        <w:rPr>
          <w:rFonts w:ascii="Century" w:hAnsi="Century"/>
        </w:rPr>
      </w:pPr>
      <w:bookmarkStart w:id="0" w:name="_GoBack"/>
      <w:bookmarkEnd w:id="0"/>
      <w:r w:rsidRPr="00707D03">
        <w:rPr>
          <w:rFonts w:ascii="Century" w:hAnsi="Century"/>
        </w:rPr>
        <w:t>Załącznik nr 2 do Regulaminu konkursu</w:t>
      </w:r>
    </w:p>
    <w:p w14:paraId="57262A4C" w14:textId="147199C4" w:rsidR="00707D03" w:rsidRDefault="00707D03" w:rsidP="00EC45A9">
      <w:pPr>
        <w:jc w:val="center"/>
        <w:rPr>
          <w:rFonts w:ascii="Century" w:hAnsi="Century"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66B2B" w14:textId="58949508" w:rsidR="0002305C" w:rsidRPr="00EC45A9" w:rsidRDefault="00EC45A9" w:rsidP="00EC45A9">
      <w:pPr>
        <w:jc w:val="center"/>
        <w:rPr>
          <w:rFonts w:ascii="Century" w:hAnsi="Century"/>
          <w:sz w:val="28"/>
        </w:rPr>
      </w:pPr>
      <w:r w:rsidRPr="0052539C">
        <w:rPr>
          <w:rFonts w:ascii="Century" w:hAnsi="Century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 GRY</w:t>
      </w:r>
      <w:r w:rsidRPr="00EC45A9">
        <w:rPr>
          <w:rFonts w:ascii="Century" w:hAnsi="Century"/>
          <w:sz w:val="28"/>
        </w:rPr>
        <w:br/>
      </w:r>
    </w:p>
    <w:p w14:paraId="44563B62" w14:textId="21F74F78" w:rsidR="00EC45A9" w:rsidRPr="00EC45A9" w:rsidRDefault="00EC45A9">
      <w:pPr>
        <w:rPr>
          <w:rFonts w:ascii="Century" w:hAnsi="Century"/>
          <w:sz w:val="28"/>
        </w:rPr>
      </w:pPr>
      <w:r w:rsidRPr="00EC45A9">
        <w:rPr>
          <w:rFonts w:ascii="Century" w:hAnsi="Century"/>
          <w:sz w:val="28"/>
        </w:rPr>
        <w:t xml:space="preserve">Praca </w:t>
      </w:r>
      <w:r w:rsidRPr="00EC45A9">
        <w:rPr>
          <w:rFonts w:ascii="Century" w:hAnsi="Century"/>
          <w:i/>
          <w:sz w:val="28"/>
        </w:rPr>
        <w:t>indywidualna</w:t>
      </w:r>
      <w:r w:rsidRPr="00EC45A9">
        <w:rPr>
          <w:rFonts w:ascii="Century" w:hAnsi="Century"/>
          <w:sz w:val="28"/>
        </w:rPr>
        <w:t xml:space="preserve">/ </w:t>
      </w:r>
      <w:r w:rsidRPr="00EC45A9">
        <w:rPr>
          <w:rFonts w:ascii="Century" w:hAnsi="Century"/>
          <w:i/>
          <w:sz w:val="28"/>
        </w:rPr>
        <w:t>Zespołowa</w:t>
      </w:r>
      <w:r w:rsidRPr="00EC45A9">
        <w:rPr>
          <w:rFonts w:ascii="Century" w:hAnsi="Century"/>
          <w:sz w:val="28"/>
        </w:rPr>
        <w:t>*</w:t>
      </w:r>
    </w:p>
    <w:p w14:paraId="5614CA2F" w14:textId="55312D6C" w:rsidR="00EC45A9" w:rsidRPr="00EC45A9" w:rsidRDefault="00EC45A9">
      <w:pPr>
        <w:rPr>
          <w:rFonts w:ascii="Century" w:hAnsi="Century"/>
          <w:sz w:val="28"/>
        </w:rPr>
      </w:pPr>
      <w:r w:rsidRPr="00EC45A9">
        <w:rPr>
          <w:rFonts w:ascii="Century" w:hAnsi="Century"/>
          <w:sz w:val="28"/>
        </w:rPr>
        <w:t>Członkowie zespołu – Imię i nazwisko:</w:t>
      </w:r>
      <w:r>
        <w:rPr>
          <w:rFonts w:ascii="Century" w:hAnsi="Century"/>
          <w:sz w:val="28"/>
        </w:rPr>
        <w:t>..........</w:t>
      </w:r>
      <w:r w:rsidRPr="00EC45A9">
        <w:rPr>
          <w:rFonts w:ascii="Century" w:hAnsi="Century"/>
          <w:sz w:val="28"/>
        </w:rPr>
        <w:t xml:space="preserve">…….……………………… </w:t>
      </w:r>
    </w:p>
    <w:p w14:paraId="776986E9" w14:textId="7774EB39" w:rsidR="00EC45A9" w:rsidRDefault="00EC45A9" w:rsidP="00EC45A9">
      <w:pPr>
        <w:tabs>
          <w:tab w:val="left" w:pos="5025"/>
        </w:tabs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ab/>
        <w:t>…………………………………….</w:t>
      </w:r>
    </w:p>
    <w:p w14:paraId="27B07148" w14:textId="421C0F0D" w:rsidR="00EC45A9" w:rsidRPr="00EC45A9" w:rsidRDefault="00EC45A9" w:rsidP="00EC45A9">
      <w:pPr>
        <w:jc w:val="center"/>
        <w:rPr>
          <w:rFonts w:ascii="Century" w:hAnsi="Century"/>
          <w:i/>
        </w:rPr>
      </w:pPr>
      <w:r w:rsidRPr="00EC45A9">
        <w:rPr>
          <w:rFonts w:ascii="Century" w:hAnsi="Century"/>
          <w:i/>
          <w:sz w:val="28"/>
        </w:rPr>
        <w:t xml:space="preserve">             </w:t>
      </w:r>
      <w:r>
        <w:rPr>
          <w:rFonts w:ascii="Century" w:hAnsi="Century"/>
          <w:i/>
          <w:sz w:val="28"/>
        </w:rPr>
        <w:t xml:space="preserve">                                                </w:t>
      </w:r>
      <w:r w:rsidRPr="00EC45A9">
        <w:rPr>
          <w:rFonts w:ascii="Century" w:hAnsi="Century"/>
          <w:i/>
          <w:sz w:val="28"/>
        </w:rPr>
        <w:t xml:space="preserve"> </w:t>
      </w:r>
      <w:r w:rsidRPr="00EC45A9">
        <w:rPr>
          <w:rFonts w:ascii="Century" w:hAnsi="Century"/>
          <w:i/>
        </w:rPr>
        <w:t>(dotyczy tylko prac zespołowych)</w:t>
      </w:r>
    </w:p>
    <w:p w14:paraId="27D1300D" w14:textId="77777777" w:rsidR="007B45F2" w:rsidRPr="007B45F2" w:rsidRDefault="007B45F2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t>Typ gry: tradycyjna/multimedialna*</w:t>
      </w:r>
    </w:p>
    <w:p w14:paraId="684E6EF2" w14:textId="13286BBA" w:rsidR="007B45F2" w:rsidRDefault="00EC45A9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t>Nazwa gry:</w:t>
      </w:r>
    </w:p>
    <w:p w14:paraId="10B9690F" w14:textId="77777777" w:rsidR="007B45F2" w:rsidRPr="007B45F2" w:rsidRDefault="007B45F2" w:rsidP="007B45F2">
      <w:pPr>
        <w:pStyle w:val="Bezodstpw"/>
        <w:rPr>
          <w:rFonts w:cstheme="minorHAnsi"/>
          <w:sz w:val="28"/>
        </w:rPr>
      </w:pPr>
    </w:p>
    <w:p w14:paraId="0294516C" w14:textId="77777777" w:rsidR="007B45F2" w:rsidRDefault="007B45F2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t>Język obcy specjalistyczne z dziedziny:</w:t>
      </w:r>
    </w:p>
    <w:p w14:paraId="624E38B0" w14:textId="0F043D81" w:rsidR="00EC45A9" w:rsidRDefault="00EC45A9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br/>
        <w:t xml:space="preserve">Liczba graczy: </w:t>
      </w:r>
    </w:p>
    <w:p w14:paraId="60C0A26E" w14:textId="38242D1F" w:rsidR="00EC45A9" w:rsidRPr="007B45F2" w:rsidRDefault="00EC45A9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t>Grupa docelowa:</w:t>
      </w:r>
    </w:p>
    <w:p w14:paraId="5EE3E0A4" w14:textId="29041459" w:rsidR="00EC45A9" w:rsidRDefault="00EC45A9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t>Cele gry:</w:t>
      </w:r>
    </w:p>
    <w:p w14:paraId="1C8D512F" w14:textId="77777777" w:rsidR="007B45F2" w:rsidRPr="007B45F2" w:rsidRDefault="007B45F2" w:rsidP="007B45F2">
      <w:pPr>
        <w:pStyle w:val="Bezodstpw"/>
        <w:rPr>
          <w:rFonts w:cstheme="minorHAnsi"/>
          <w:sz w:val="28"/>
        </w:rPr>
      </w:pPr>
    </w:p>
    <w:p w14:paraId="31DEB98A" w14:textId="08DE4E72" w:rsidR="00EC45A9" w:rsidRPr="007B45F2" w:rsidRDefault="00EC45A9" w:rsidP="007B45F2">
      <w:pPr>
        <w:pStyle w:val="Bezodstpw"/>
        <w:rPr>
          <w:rFonts w:cstheme="minorHAnsi"/>
          <w:sz w:val="28"/>
        </w:rPr>
      </w:pPr>
      <w:r w:rsidRPr="007B45F2">
        <w:rPr>
          <w:rFonts w:cstheme="minorHAnsi"/>
          <w:sz w:val="28"/>
        </w:rPr>
        <w:t>Opis gry wraz z instrukcją:</w:t>
      </w:r>
    </w:p>
    <w:p w14:paraId="0F4B01D7" w14:textId="4B92406A" w:rsidR="00EC45A9" w:rsidRPr="00EC45A9" w:rsidRDefault="00EC45A9">
      <w:pPr>
        <w:rPr>
          <w:rFonts w:ascii="Century" w:hAnsi="Century"/>
          <w:sz w:val="28"/>
        </w:rPr>
      </w:pPr>
    </w:p>
    <w:p w14:paraId="000DE86A" w14:textId="3099D020" w:rsidR="00EC45A9" w:rsidRPr="00EC45A9" w:rsidRDefault="00EC45A9">
      <w:pPr>
        <w:rPr>
          <w:rFonts w:ascii="Century" w:hAnsi="Century"/>
          <w:sz w:val="28"/>
        </w:rPr>
      </w:pPr>
    </w:p>
    <w:p w14:paraId="17D21626" w14:textId="71A86B98" w:rsidR="00EC45A9" w:rsidRPr="00EC45A9" w:rsidRDefault="00EC45A9">
      <w:pPr>
        <w:rPr>
          <w:rFonts w:ascii="Century" w:hAnsi="Century"/>
          <w:sz w:val="28"/>
        </w:rPr>
      </w:pPr>
    </w:p>
    <w:p w14:paraId="6534A479" w14:textId="2F969258" w:rsidR="00EC45A9" w:rsidRDefault="00EC45A9"/>
    <w:p w14:paraId="3E791262" w14:textId="45C32054" w:rsidR="00EC45A9" w:rsidRDefault="00EC45A9"/>
    <w:p w14:paraId="69BC117A" w14:textId="6EF762CA" w:rsidR="00EC45A9" w:rsidRDefault="00EC45A9"/>
    <w:p w14:paraId="2395C7AF" w14:textId="441A586B" w:rsidR="00EC45A9" w:rsidRDefault="00EC45A9"/>
    <w:p w14:paraId="41BEE487" w14:textId="5C39BF7E" w:rsidR="00EC45A9" w:rsidRDefault="00EC45A9"/>
    <w:p w14:paraId="2E7423C9" w14:textId="388D95C9" w:rsidR="007B45F2" w:rsidRDefault="007B45F2"/>
    <w:p w14:paraId="2AB8099A" w14:textId="71551AA8" w:rsidR="007B45F2" w:rsidRDefault="007B45F2"/>
    <w:p w14:paraId="68EC8455" w14:textId="549DA0E5" w:rsidR="007B45F2" w:rsidRDefault="007B45F2"/>
    <w:p w14:paraId="57856D36" w14:textId="77777777" w:rsidR="007B45F2" w:rsidRDefault="007B45F2"/>
    <w:p w14:paraId="05F8D374" w14:textId="35D4BBB8" w:rsidR="00EC45A9" w:rsidRDefault="00EC45A9"/>
    <w:p w14:paraId="4D569841" w14:textId="0E1BC544" w:rsidR="00EC45A9" w:rsidRDefault="00EC45A9"/>
    <w:sectPr w:rsidR="00EC45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69E3" w14:textId="77777777" w:rsidR="001B2EBF" w:rsidRDefault="001B2EBF" w:rsidP="007B45F2">
      <w:pPr>
        <w:spacing w:after="0" w:line="240" w:lineRule="auto"/>
      </w:pPr>
      <w:r>
        <w:separator/>
      </w:r>
    </w:p>
  </w:endnote>
  <w:endnote w:type="continuationSeparator" w:id="0">
    <w:p w14:paraId="48E4CDC6" w14:textId="77777777" w:rsidR="001B2EBF" w:rsidRDefault="001B2EBF" w:rsidP="007B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DBB" w14:textId="048F7F67" w:rsidR="007B45F2" w:rsidRDefault="007B45F2">
    <w:pPr>
      <w:pStyle w:val="Stopka"/>
    </w:pPr>
    <w:r w:rsidRPr="007B45F2">
      <w:t>*prawidłowe podkreśl</w:t>
    </w:r>
  </w:p>
  <w:p w14:paraId="6430FDD2" w14:textId="77777777" w:rsidR="007B45F2" w:rsidRDefault="007B4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F0AB" w14:textId="77777777" w:rsidR="001B2EBF" w:rsidRDefault="001B2EBF" w:rsidP="007B45F2">
      <w:pPr>
        <w:spacing w:after="0" w:line="240" w:lineRule="auto"/>
      </w:pPr>
      <w:r>
        <w:separator/>
      </w:r>
    </w:p>
  </w:footnote>
  <w:footnote w:type="continuationSeparator" w:id="0">
    <w:p w14:paraId="0560DF1C" w14:textId="77777777" w:rsidR="001B2EBF" w:rsidRDefault="001B2EBF" w:rsidP="007B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D7"/>
    <w:rsid w:val="0002305C"/>
    <w:rsid w:val="001B2EBF"/>
    <w:rsid w:val="00496CD7"/>
    <w:rsid w:val="0052539C"/>
    <w:rsid w:val="00707D03"/>
    <w:rsid w:val="007B45F2"/>
    <w:rsid w:val="008205C9"/>
    <w:rsid w:val="00DD3812"/>
    <w:rsid w:val="00EC45A9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6BDC"/>
  <w15:chartTrackingRefBased/>
  <w15:docId w15:val="{7E690109-1638-499A-A1B0-09B083B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5F2"/>
  </w:style>
  <w:style w:type="paragraph" w:styleId="Stopka">
    <w:name w:val="footer"/>
    <w:basedOn w:val="Normalny"/>
    <w:link w:val="StopkaZnak"/>
    <w:uiPriority w:val="99"/>
    <w:unhideWhenUsed/>
    <w:rsid w:val="007B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5F2"/>
  </w:style>
  <w:style w:type="paragraph" w:styleId="Bezodstpw">
    <w:name w:val="No Spacing"/>
    <w:uiPriority w:val="1"/>
    <w:qFormat/>
    <w:rsid w:val="007B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Gierczak</dc:creator>
  <cp:keywords/>
  <dc:description/>
  <cp:lastModifiedBy>Iwona Gierczak</cp:lastModifiedBy>
  <cp:revision>6</cp:revision>
  <dcterms:created xsi:type="dcterms:W3CDTF">2023-02-25T21:26:00Z</dcterms:created>
  <dcterms:modified xsi:type="dcterms:W3CDTF">2023-03-13T15:32:00Z</dcterms:modified>
</cp:coreProperties>
</file>